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65" w:rsidRDefault="000F1E65"/>
    <w:p w:rsidR="000F1E65" w:rsidRDefault="008E4C64">
      <w:r>
        <w:rPr>
          <w:noProof/>
          <w:lang w:eastAsia="en-CA"/>
        </w:rPr>
        <w:drawing>
          <wp:anchor distT="0" distB="0" distL="114300" distR="114300" simplePos="0" relativeHeight="251658240" behindDoc="0" locked="0" layoutInCell="1" allowOverlap="1">
            <wp:simplePos x="0" y="0"/>
            <wp:positionH relativeFrom="margin">
              <wp:posOffset>-137795</wp:posOffset>
            </wp:positionH>
            <wp:positionV relativeFrom="margin">
              <wp:posOffset>809625</wp:posOffset>
            </wp:positionV>
            <wp:extent cx="6368415" cy="3119120"/>
            <wp:effectExtent l="19050" t="0" r="0" b="0"/>
            <wp:wrapSquare wrapText="bothSides"/>
            <wp:docPr id="2" name="Picture 0" descr="Stalag 18A N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ag 18A Nash.jpg"/>
                    <pic:cNvPicPr/>
                  </pic:nvPicPr>
                  <pic:blipFill>
                    <a:blip r:embed="rId4" cstate="print"/>
                    <a:stretch>
                      <a:fillRect/>
                    </a:stretch>
                  </pic:blipFill>
                  <pic:spPr>
                    <a:xfrm>
                      <a:off x="0" y="0"/>
                      <a:ext cx="6368415" cy="3119120"/>
                    </a:xfrm>
                    <a:prstGeom prst="rect">
                      <a:avLst/>
                    </a:prstGeom>
                  </pic:spPr>
                </pic:pic>
              </a:graphicData>
            </a:graphic>
          </wp:anchor>
        </w:drawing>
      </w:r>
      <w:r w:rsidR="000F1E65">
        <w:t xml:space="preserve">Description of </w:t>
      </w:r>
      <w:proofErr w:type="spellStart"/>
      <w:r w:rsidR="000F1E65">
        <w:t>Stalag</w:t>
      </w:r>
      <w:proofErr w:type="spellEnd"/>
      <w:r w:rsidR="000F1E65">
        <w:t xml:space="preserve"> 18A</w:t>
      </w:r>
    </w:p>
    <w:p w:rsidR="000F1E65" w:rsidRDefault="000F1E65"/>
    <w:p w:rsidR="008E4C64" w:rsidRDefault="000F1E65">
      <w:proofErr w:type="spellStart"/>
      <w:r>
        <w:t>Stalag</w:t>
      </w:r>
      <w:proofErr w:type="spellEnd"/>
      <w:r>
        <w:t xml:space="preserve"> 18A/Z was located at </w:t>
      </w:r>
      <w:proofErr w:type="spellStart"/>
      <w:r>
        <w:t>Spittal</w:t>
      </w:r>
      <w:proofErr w:type="spellEnd"/>
      <w:r>
        <w:t xml:space="preserve"> an </w:t>
      </w:r>
      <w:proofErr w:type="spellStart"/>
      <w:r>
        <w:t>der</w:t>
      </w:r>
      <w:proofErr w:type="spellEnd"/>
      <w:r>
        <w:t xml:space="preserve"> Drau to the North-West of Klagenfurt and Villach. It was originally designated </w:t>
      </w:r>
      <w:proofErr w:type="spellStart"/>
      <w:r>
        <w:t>Stalag</w:t>
      </w:r>
      <w:proofErr w:type="spellEnd"/>
      <w:r>
        <w:t xml:space="preserve"> 18B. Initially there were two camps: a Transit Camp for POWs being moved from one area to another, and a </w:t>
      </w:r>
      <w:proofErr w:type="spellStart"/>
      <w:r>
        <w:t>Lazaret</w:t>
      </w:r>
      <w:proofErr w:type="spellEnd"/>
      <w:r>
        <w:t xml:space="preserve"> (hospital) which catered for sick or injured POWs. The photographs shown below may have been taken at the Camp or at the </w:t>
      </w:r>
      <w:proofErr w:type="spellStart"/>
      <w:r>
        <w:t>Lazaret</w:t>
      </w:r>
      <w:proofErr w:type="spellEnd"/>
      <w:r>
        <w:t>. The same applies to the POW names. To give some idea of chronological order I have amalgamated extracts from a number of Red Cross reports.</w:t>
      </w:r>
      <w:r>
        <w:br/>
      </w:r>
      <w:r>
        <w:br/>
        <w:t xml:space="preserve">The following description of </w:t>
      </w:r>
      <w:proofErr w:type="spellStart"/>
      <w:r>
        <w:t>Stalag</w:t>
      </w:r>
      <w:proofErr w:type="spellEnd"/>
      <w:r>
        <w:t xml:space="preserve"> 18A/Z comes from 'The War Story of Soldier 124280' by Mike Sadler, L/</w:t>
      </w:r>
      <w:proofErr w:type="spellStart"/>
      <w:r>
        <w:t>Bdr</w:t>
      </w:r>
      <w:proofErr w:type="spellEnd"/>
      <w:r>
        <w:t xml:space="preserve">, 26th Fld. </w:t>
      </w:r>
      <w:proofErr w:type="spellStart"/>
      <w:r>
        <w:t>Rgt</w:t>
      </w:r>
      <w:proofErr w:type="spellEnd"/>
      <w:r>
        <w:t xml:space="preserve">. South African Artillery. Mike had been captured in North Africa and a POW in Italy before being transferred in 1943 to </w:t>
      </w:r>
      <w:proofErr w:type="spellStart"/>
      <w:r>
        <w:t>Stalag</w:t>
      </w:r>
      <w:proofErr w:type="spellEnd"/>
      <w:r>
        <w:t xml:space="preserve"> 18C at </w:t>
      </w:r>
      <w:proofErr w:type="spellStart"/>
      <w:r>
        <w:t>Markt</w:t>
      </w:r>
      <w:proofErr w:type="spellEnd"/>
      <w:r>
        <w:t xml:space="preserve"> </w:t>
      </w:r>
      <w:proofErr w:type="spellStart"/>
      <w:r>
        <w:t>Pongau</w:t>
      </w:r>
      <w:proofErr w:type="spellEnd"/>
      <w:r>
        <w:t xml:space="preserve"> and then, shortly after, to 18A/Z.</w:t>
      </w:r>
      <w:r>
        <w:br/>
      </w:r>
      <w:r>
        <w:br/>
        <w:t xml:space="preserve">Next morning we found </w:t>
      </w:r>
      <w:proofErr w:type="spellStart"/>
      <w:r>
        <w:t>ourself</w:t>
      </w:r>
      <w:proofErr w:type="spellEnd"/>
      <w:r>
        <w:t xml:space="preserve"> in a wide green valley, south of </w:t>
      </w:r>
      <w:proofErr w:type="spellStart"/>
      <w:r>
        <w:t>Markt</w:t>
      </w:r>
      <w:proofErr w:type="spellEnd"/>
      <w:r>
        <w:t xml:space="preserve"> </w:t>
      </w:r>
      <w:proofErr w:type="spellStart"/>
      <w:r>
        <w:t>Pongau</w:t>
      </w:r>
      <w:proofErr w:type="spellEnd"/>
      <w:r>
        <w:t xml:space="preserve"> and close to the Yugoslav border, in </w:t>
      </w:r>
      <w:proofErr w:type="spellStart"/>
      <w:r>
        <w:t>Stalag</w:t>
      </w:r>
      <w:proofErr w:type="spellEnd"/>
      <w:r>
        <w:t xml:space="preserve"> 18A/Z, in a town called </w:t>
      </w:r>
      <w:proofErr w:type="spellStart"/>
      <w:r>
        <w:t>Spittal</w:t>
      </w:r>
      <w:proofErr w:type="spellEnd"/>
      <w:r>
        <w:t xml:space="preserve">. This was the main POW camp for Austria and was very large. (At that point Mike was obviously not aware of </w:t>
      </w:r>
      <w:proofErr w:type="spellStart"/>
      <w:r>
        <w:t>Stalag</w:t>
      </w:r>
      <w:proofErr w:type="spellEnd"/>
      <w:r>
        <w:t xml:space="preserve"> 18A at </w:t>
      </w:r>
      <w:proofErr w:type="spellStart"/>
      <w:r>
        <w:t>Wolfsberg</w:t>
      </w:r>
      <w:proofErr w:type="spellEnd"/>
      <w:r>
        <w:t xml:space="preserve">.) There was a Transit Camp, a military hospital and a permanent camp for Allied prisoners. The Transit Camp was large and held, not only newly arrived British and Commonwealth soldiers, like ourselves, but also men of many other nationalities. such as Russians, Slavs, Czechs, Hollanders, Frenchmen and Italians but, in a sense, they were not prisoners of war. They were men who had been taken from different countries occupied by Germany. They had been brought to this camp to be registered and then would be sent to different work camps. So, on arrival, we had to complete forms and be registered as Allied Prisoners of War. We </w:t>
      </w:r>
    </w:p>
    <w:p w:rsidR="008E4C64" w:rsidRDefault="008E4C64">
      <w:r>
        <w:lastRenderedPageBreak/>
        <w:tab/>
      </w:r>
      <w:r>
        <w:tab/>
      </w:r>
      <w:r>
        <w:tab/>
      </w:r>
      <w:r>
        <w:tab/>
      </w:r>
      <w:r>
        <w:tab/>
        <w:t xml:space="preserve">               - 2 - </w:t>
      </w:r>
    </w:p>
    <w:p w:rsidR="008E4C64" w:rsidRDefault="008E4C64"/>
    <w:p w:rsidR="008E4C64" w:rsidRDefault="000F1E65">
      <w:r>
        <w:t>were then issued with a double rectangular Identity Tag which we were told to wear on a string round our necks so that, if we died in camp, one section would be detached and sent to the Red Cross as proof of death, and the other section would be buried with our bodies. Cheerful thought, that.</w:t>
      </w:r>
      <w:r>
        <w:br/>
      </w:r>
      <w:r>
        <w:br/>
        <w:t xml:space="preserve">We spent two days in the Transit Camp getting sorted out and were then sent across to the Permanent Camp, in which only Allied Prisoners of War were kept. It was a large camp, divided up into four different sections with a fenced off road in the centre. The entrance gate led into the usual sorting area, except that this one also contained a kitchen and, what looked like dining hall, but we later discovered that this was only used for concerts and church services. Having been counted in the entrance area, we then passed through another gate into a fenced off roadway that ran down the middle of the compound. The main camp was on the left of the road, a smaller one on the right and a separate area fenced off at the bottom of the road. In each section there were wooden barracks, eight in the main camp and two in the smaller one on the right into </w:t>
      </w:r>
      <w:r w:rsidR="008E4C64">
        <w:t>which we were herded.</w:t>
      </w:r>
      <w:r w:rsidR="008E4C64">
        <w:br/>
      </w:r>
      <w:r w:rsidR="008E4C64">
        <w:br/>
      </w:r>
      <w:r>
        <w:br/>
      </w:r>
      <w:r>
        <w:rPr>
          <w:rStyle w:val="Strong"/>
          <w:u w:val="single"/>
        </w:rPr>
        <w:t xml:space="preserve">History of the 18 A/Z </w:t>
      </w:r>
      <w:proofErr w:type="spellStart"/>
      <w:r>
        <w:rPr>
          <w:rStyle w:val="Strong"/>
          <w:u w:val="single"/>
        </w:rPr>
        <w:t>Stalag</w:t>
      </w:r>
      <w:proofErr w:type="spellEnd"/>
      <w:r>
        <w:rPr>
          <w:b/>
          <w:bCs/>
          <w:u w:val="single"/>
        </w:rPr>
        <w:br/>
      </w:r>
      <w:r>
        <w:rPr>
          <w:b/>
          <w:bCs/>
          <w:u w:val="single"/>
        </w:rPr>
        <w:br/>
      </w:r>
      <w:proofErr w:type="spellStart"/>
      <w:r>
        <w:t>Stalag</w:t>
      </w:r>
      <w:proofErr w:type="spellEnd"/>
      <w:r>
        <w:t xml:space="preserve"> 18A/Z History</w:t>
      </w:r>
      <w:r>
        <w:br/>
        <w:t>November 1942</w:t>
      </w:r>
      <w:r>
        <w:br/>
        <w:t>Camp</w:t>
      </w:r>
      <w:r>
        <w:br/>
        <w:t xml:space="preserve">Man of Confidence: Sgt H. </w:t>
      </w:r>
      <w:proofErr w:type="spellStart"/>
      <w:r>
        <w:t>Kaplin</w:t>
      </w:r>
      <w:proofErr w:type="spellEnd"/>
      <w:r>
        <w:br/>
        <w:t xml:space="preserve">Camp Officer: Major Graf </w:t>
      </w:r>
      <w:proofErr w:type="spellStart"/>
      <w:r>
        <w:t>Leiningen</w:t>
      </w:r>
      <w:proofErr w:type="spellEnd"/>
      <w:r>
        <w:br/>
        <w:t xml:space="preserve">German Doctor: H. </w:t>
      </w:r>
      <w:proofErr w:type="spellStart"/>
      <w:r>
        <w:t>Fasan</w:t>
      </w:r>
      <w:proofErr w:type="spellEnd"/>
      <w:r>
        <w:br/>
        <w:t xml:space="preserve">British Doctor: Capt. Andrea </w:t>
      </w:r>
      <w:proofErr w:type="spellStart"/>
      <w:r>
        <w:t>Mikellides</w:t>
      </w:r>
      <w:proofErr w:type="spellEnd"/>
      <w:r>
        <w:t>, RAMC (+ 3 Medical Orderlies)</w:t>
      </w:r>
      <w:r>
        <w:br/>
        <w:t xml:space="preserve">Padre: G. Rex Morgan, </w:t>
      </w:r>
      <w:proofErr w:type="spellStart"/>
      <w:r>
        <w:t>R.A.Ch.D</w:t>
      </w:r>
      <w:proofErr w:type="spellEnd"/>
      <w:r>
        <w:t>.</w:t>
      </w:r>
      <w:r>
        <w:br/>
        <w:t>POW Strength: 209</w:t>
      </w:r>
      <w:r>
        <w:br/>
      </w:r>
      <w:r>
        <w:br/>
        <w:t xml:space="preserve">Little coal is available and winter is setting in. Only one hot shower a week is available. Men coming in from Work Camps are often in worn-out uniforms. At least 400 uniforms are </w:t>
      </w:r>
      <w:proofErr w:type="spellStart"/>
      <w:r>
        <w:t>needed.S</w:t>
      </w:r>
      <w:proofErr w:type="spellEnd"/>
      <w:r>
        <w:t xml:space="preserve"> Rev. Morgan is still having problems with the camp authorities who would like to have him transferred but the POWs are supporting him.</w:t>
      </w:r>
      <w:r>
        <w:br/>
      </w:r>
      <w:r>
        <w:br/>
        <w:t xml:space="preserve">Only minor cases are treated in the Infirmary; the rest go to the </w:t>
      </w:r>
      <w:proofErr w:type="spellStart"/>
      <w:r>
        <w:t>Lazaret</w:t>
      </w:r>
      <w:proofErr w:type="spellEnd"/>
      <w:r>
        <w:t xml:space="preserve">. Capt </w:t>
      </w:r>
      <w:proofErr w:type="spellStart"/>
      <w:r>
        <w:t>Mickelledes</w:t>
      </w:r>
      <w:proofErr w:type="spellEnd"/>
      <w:r>
        <w:t xml:space="preserve"> wishes a transfer as he only has minor medical work to do </w:t>
      </w:r>
      <w:proofErr w:type="spellStart"/>
      <w:r>
        <w:t>heare</w:t>
      </w:r>
      <w:proofErr w:type="spellEnd"/>
      <w:r>
        <w:t>.</w:t>
      </w:r>
      <w:r>
        <w:br/>
      </w:r>
      <w:r>
        <w:br/>
      </w:r>
    </w:p>
    <w:p w:rsidR="008E4C64" w:rsidRDefault="008E4C64"/>
    <w:p w:rsidR="008E4C64" w:rsidRDefault="008E4C64">
      <w:r>
        <w:lastRenderedPageBreak/>
        <w:tab/>
      </w:r>
      <w:r>
        <w:tab/>
      </w:r>
      <w:r>
        <w:tab/>
      </w:r>
      <w:r>
        <w:tab/>
      </w:r>
      <w:r>
        <w:tab/>
        <w:t xml:space="preserve">   - 3 - </w:t>
      </w:r>
    </w:p>
    <w:p w:rsidR="008E4C64" w:rsidRDefault="008E4C64"/>
    <w:p w:rsidR="008E4C64" w:rsidRDefault="000F1E65">
      <w:proofErr w:type="spellStart"/>
      <w:r>
        <w:t>Lazaret</w:t>
      </w:r>
      <w:proofErr w:type="spellEnd"/>
      <w:r>
        <w:br/>
        <w:t xml:space="preserve">Medical Officer: Capt. Ian </w:t>
      </w:r>
      <w:proofErr w:type="spellStart"/>
      <w:r>
        <w:t>McD</w:t>
      </w:r>
      <w:proofErr w:type="spellEnd"/>
      <w:r>
        <w:t>. G. Stewart (Stuart?), RAMC</w:t>
      </w:r>
      <w:r>
        <w:br/>
        <w:t xml:space="preserve">German Doctor: H. </w:t>
      </w:r>
      <w:proofErr w:type="spellStart"/>
      <w:r>
        <w:t>Fasan</w:t>
      </w:r>
      <w:proofErr w:type="spellEnd"/>
      <w:r>
        <w:br/>
        <w:t>Surgeon: Serbian (name unknown)</w:t>
      </w:r>
      <w:r>
        <w:br/>
        <w:t>6 Medical Orderlies</w:t>
      </w:r>
      <w:r>
        <w:br/>
        <w:t>3 Dentists</w:t>
      </w:r>
      <w:r>
        <w:br/>
        <w:t>80 British patients</w:t>
      </w:r>
      <w:r>
        <w:br/>
      </w:r>
      <w:r>
        <w:br/>
        <w:t xml:space="preserve">The medical equipment in the </w:t>
      </w:r>
      <w:proofErr w:type="spellStart"/>
      <w:r>
        <w:t>lazaret</w:t>
      </w:r>
      <w:proofErr w:type="spellEnd"/>
      <w:r>
        <w:t xml:space="preserve"> is very good. It is possible to carry out every surgical intervention. The Serbian surgeon is very efficient and clever. There is no civil hospital available. The drug supply is sufficient and there are some facilities for dietary treatment. There is no sign of vitamin deficiency but some of iron deficiency. The dentists are short of dental material. Dental treatment is free.</w:t>
      </w:r>
      <w:r>
        <w:br/>
      </w:r>
      <w:r>
        <w:br/>
        <w:t>January 1943</w:t>
      </w:r>
      <w:r>
        <w:br/>
        <w:t>Camp</w:t>
      </w:r>
      <w:r>
        <w:br/>
        <w:t xml:space="preserve">Man of Confidence: Sgt H. </w:t>
      </w:r>
      <w:proofErr w:type="spellStart"/>
      <w:r>
        <w:t>Kaplin</w:t>
      </w:r>
      <w:proofErr w:type="spellEnd"/>
      <w:r>
        <w:br/>
        <w:t>POW Strength: 100 (41 English, 30 Australian, 20 NZ)</w:t>
      </w:r>
      <w:r>
        <w:br/>
      </w:r>
      <w:r>
        <w:br/>
        <w:t xml:space="preserve">Since the new </w:t>
      </w:r>
      <w:proofErr w:type="spellStart"/>
      <w:r>
        <w:t>Stalag</w:t>
      </w:r>
      <w:proofErr w:type="spellEnd"/>
      <w:r>
        <w:t xml:space="preserve"> 18B was created, this camp is the equivalent of a large Work Camp. German administration is carried out by one officer and a Paymaster. The camp would have been done away with were it not for the nearby </w:t>
      </w:r>
      <w:proofErr w:type="spellStart"/>
      <w:r>
        <w:t>Lazaret</w:t>
      </w:r>
      <w:proofErr w:type="spellEnd"/>
      <w:r>
        <w:t xml:space="preserve">. About 100 POWs a month pass through the camp and </w:t>
      </w:r>
      <w:proofErr w:type="spellStart"/>
      <w:r>
        <w:t>Lazaret</w:t>
      </w:r>
      <w:proofErr w:type="spellEnd"/>
      <w:r>
        <w:t xml:space="preserve">. They are allowed to recover their health, morale and equipment before being moved on. The buildings of the old </w:t>
      </w:r>
      <w:proofErr w:type="spellStart"/>
      <w:r>
        <w:t>Stalag</w:t>
      </w:r>
      <w:proofErr w:type="spellEnd"/>
      <w:r>
        <w:t xml:space="preserve"> 18B are being used to accommodate POWs </w:t>
      </w:r>
      <w:proofErr w:type="spellStart"/>
      <w:r>
        <w:t>elegible</w:t>
      </w:r>
      <w:proofErr w:type="spellEnd"/>
      <w:r>
        <w:t xml:space="preserve"> for repatriation, who were once at </w:t>
      </w:r>
      <w:proofErr w:type="spellStart"/>
      <w:r>
        <w:t>Stalag</w:t>
      </w:r>
      <w:proofErr w:type="spellEnd"/>
      <w:r>
        <w:t xml:space="preserve"> 18D. 20 NCOs arrived in May 1942 and will shortly be transferred to </w:t>
      </w:r>
      <w:proofErr w:type="spellStart"/>
      <w:r>
        <w:t>Stalag</w:t>
      </w:r>
      <w:proofErr w:type="spellEnd"/>
      <w:r>
        <w:t xml:space="preserve"> 3C. About 600 men (100 permanent occupants, 100 in transit, 400 in nearby Work Camps) are dependent on this camp.</w:t>
      </w:r>
      <w:r>
        <w:br/>
      </w:r>
      <w:r>
        <w:br/>
        <w:t>The camp contains about 10 tons of bulk food and 9 tons of Red Cross parcels (5kg each). The coal ration (1.4kg/day/head) is inadequate.</w:t>
      </w:r>
      <w:r>
        <w:br/>
      </w:r>
      <w:r>
        <w:br/>
      </w:r>
      <w:proofErr w:type="spellStart"/>
      <w:r>
        <w:t>Lazaret</w:t>
      </w:r>
      <w:proofErr w:type="spellEnd"/>
      <w:r>
        <w:br/>
        <w:t>Medical Corps: 40 (12 British + 1 Chaplain)</w:t>
      </w:r>
      <w:r>
        <w:br/>
        <w:t>7 Doctors (2 British)</w:t>
      </w:r>
      <w:r>
        <w:br/>
        <w:t>293 patients (34 British)</w:t>
      </w:r>
      <w:r>
        <w:br/>
      </w:r>
      <w:r>
        <w:br/>
        <w:t>Camp comprises 4 large huts each divided into rooms holding 20-40 patients.</w:t>
      </w:r>
      <w:r>
        <w:br/>
      </w:r>
      <w:r>
        <w:br/>
      </w:r>
    </w:p>
    <w:p w:rsidR="008E4C64" w:rsidRDefault="008E4C64"/>
    <w:p w:rsidR="008E4C64" w:rsidRDefault="008E4C64">
      <w:r>
        <w:lastRenderedPageBreak/>
        <w:tab/>
      </w:r>
      <w:r>
        <w:tab/>
      </w:r>
      <w:r>
        <w:tab/>
      </w:r>
      <w:r>
        <w:tab/>
      </w:r>
      <w:r>
        <w:tab/>
      </w:r>
      <w:r>
        <w:tab/>
        <w:t>- 4 -</w:t>
      </w:r>
    </w:p>
    <w:p w:rsidR="008E4C64" w:rsidRDefault="000F1E65">
      <w:r>
        <w:t>May 1943</w:t>
      </w:r>
      <w:r>
        <w:br/>
        <w:t>Camp</w:t>
      </w:r>
      <w:r>
        <w:br/>
        <w:t xml:space="preserve">Man of Confidence: Sgt H. </w:t>
      </w:r>
      <w:proofErr w:type="spellStart"/>
      <w:r>
        <w:t>Kaplin</w:t>
      </w:r>
      <w:proofErr w:type="spellEnd"/>
      <w:r>
        <w:br/>
        <w:t xml:space="preserve">Camp Officer: </w:t>
      </w:r>
      <w:proofErr w:type="spellStart"/>
      <w:r>
        <w:t>Oblt</w:t>
      </w:r>
      <w:proofErr w:type="spellEnd"/>
      <w:r>
        <w:t xml:space="preserve">. </w:t>
      </w:r>
      <w:proofErr w:type="spellStart"/>
      <w:r>
        <w:t>Gatternik</w:t>
      </w:r>
      <w:proofErr w:type="spellEnd"/>
      <w:r>
        <w:br/>
        <w:t>Padre: Capt. I.B. McIver (NZ)</w:t>
      </w:r>
      <w:r>
        <w:br/>
        <w:t>POW Strength: 201</w:t>
      </w:r>
      <w:r>
        <w:br/>
      </w:r>
      <w:r>
        <w:br/>
        <w:t xml:space="preserve">A nearby camp is to accommodate 400 NCOs (probably from </w:t>
      </w:r>
      <w:proofErr w:type="spellStart"/>
      <w:r>
        <w:t>Stalag</w:t>
      </w:r>
      <w:proofErr w:type="spellEnd"/>
      <w:r>
        <w:t xml:space="preserve"> 18A).</w:t>
      </w:r>
      <w:r>
        <w:br/>
      </w:r>
      <w:r>
        <w:br/>
      </w:r>
      <w:proofErr w:type="spellStart"/>
      <w:r>
        <w:t>Lazaret</w:t>
      </w:r>
      <w:proofErr w:type="spellEnd"/>
      <w:r>
        <w:br/>
        <w:t>M.O: Capt. Stewart</w:t>
      </w:r>
      <w:r>
        <w:br/>
        <w:t xml:space="preserve">Padre: Capt. J.C. </w:t>
      </w:r>
      <w:proofErr w:type="spellStart"/>
      <w:r>
        <w:t>Hobling</w:t>
      </w:r>
      <w:proofErr w:type="spellEnd"/>
      <w:r>
        <w:br/>
        <w:t>48 British patients</w:t>
      </w:r>
      <w:r>
        <w:br/>
      </w:r>
      <w:r>
        <w:br/>
        <w:t>August 1943</w:t>
      </w:r>
      <w:r>
        <w:br/>
        <w:t>Camp</w:t>
      </w:r>
      <w:r>
        <w:br/>
        <w:t>Camp Leader: D.C. Roper, 5240</w:t>
      </w:r>
      <w:r>
        <w:br/>
        <w:t>POW Strength: 664 (362 British)</w:t>
      </w:r>
      <w:r>
        <w:br/>
      </w:r>
      <w:r>
        <w:br/>
        <w:t xml:space="preserve">The whole camp (excluding the </w:t>
      </w:r>
      <w:proofErr w:type="spellStart"/>
      <w:r>
        <w:t>Lazaret</w:t>
      </w:r>
      <w:proofErr w:type="spellEnd"/>
      <w:r>
        <w:t xml:space="preserve">) is to be transferred to the eastern side of the camp. (Presumably this became the </w:t>
      </w:r>
      <w:proofErr w:type="spellStart"/>
      <w:r>
        <w:t>Ostlager</w:t>
      </w:r>
      <w:proofErr w:type="spellEnd"/>
      <w:r>
        <w:t xml:space="preserve">.) 32 Medical Orderlies want a transfer to </w:t>
      </w:r>
      <w:proofErr w:type="spellStart"/>
      <w:r>
        <w:t>Stalag</w:t>
      </w:r>
      <w:proofErr w:type="spellEnd"/>
      <w:r>
        <w:t xml:space="preserve"> 8B.</w:t>
      </w:r>
      <w:r>
        <w:br/>
      </w:r>
      <w:r>
        <w:br/>
      </w:r>
      <w:proofErr w:type="spellStart"/>
      <w:r>
        <w:t>Lazaret</w:t>
      </w:r>
      <w:proofErr w:type="spellEnd"/>
      <w:r>
        <w:br/>
        <w:t xml:space="preserve">Camp Leader: Sgt I.C. </w:t>
      </w:r>
      <w:proofErr w:type="spellStart"/>
      <w:r>
        <w:t>Edmundsen</w:t>
      </w:r>
      <w:proofErr w:type="spellEnd"/>
      <w:r>
        <w:t>, 5032</w:t>
      </w:r>
      <w:r>
        <w:br/>
        <w:t>M.O: Capt Stewart</w:t>
      </w:r>
      <w:r>
        <w:br/>
      </w:r>
      <w:r>
        <w:br/>
        <w:t>November 1943</w:t>
      </w:r>
      <w:r>
        <w:br/>
        <w:t>Camp</w:t>
      </w:r>
      <w:r>
        <w:br/>
        <w:t xml:space="preserve">Chief MOC: Sgt H. </w:t>
      </w:r>
      <w:proofErr w:type="spellStart"/>
      <w:r>
        <w:t>Kaplin</w:t>
      </w:r>
      <w:proofErr w:type="spellEnd"/>
      <w:r>
        <w:br/>
        <w:t xml:space="preserve">Camp Officer: </w:t>
      </w:r>
      <w:proofErr w:type="spellStart"/>
      <w:r>
        <w:t>Oblt</w:t>
      </w:r>
      <w:proofErr w:type="spellEnd"/>
      <w:r>
        <w:t xml:space="preserve">. </w:t>
      </w:r>
      <w:proofErr w:type="spellStart"/>
      <w:r>
        <w:t>Gatternig</w:t>
      </w:r>
      <w:proofErr w:type="spellEnd"/>
      <w:r>
        <w:br/>
      </w:r>
      <w:proofErr w:type="spellStart"/>
      <w:r>
        <w:t>Abwehr</w:t>
      </w:r>
      <w:proofErr w:type="spellEnd"/>
      <w:r>
        <w:t xml:space="preserve"> Officer: </w:t>
      </w:r>
      <w:proofErr w:type="spellStart"/>
      <w:r>
        <w:t>Haupt</w:t>
      </w:r>
      <w:proofErr w:type="spellEnd"/>
      <w:r>
        <w:t xml:space="preserve">. </w:t>
      </w:r>
      <w:proofErr w:type="spellStart"/>
      <w:r>
        <w:t>Hartang</w:t>
      </w:r>
      <w:proofErr w:type="spellEnd"/>
      <w:r>
        <w:br/>
      </w:r>
      <w:proofErr w:type="spellStart"/>
      <w:r>
        <w:t>Ostlager</w:t>
      </w:r>
      <w:proofErr w:type="spellEnd"/>
      <w:r>
        <w:t xml:space="preserve"> MOC: W.O. A.G. Johnston</w:t>
      </w:r>
      <w:r>
        <w:br/>
        <w:t>Padre: Capt McIver</w:t>
      </w:r>
      <w:r>
        <w:br/>
        <w:t>POW Strength: 874 British</w:t>
      </w:r>
      <w:r>
        <w:br/>
        <w:t xml:space="preserve">                        </w:t>
      </w:r>
      <w:proofErr w:type="spellStart"/>
      <w:r>
        <w:t>Ostlager</w:t>
      </w:r>
      <w:proofErr w:type="spellEnd"/>
      <w:r>
        <w:t xml:space="preserve"> - 416 (used for POWs from Italy)</w:t>
      </w:r>
      <w:r>
        <w:br/>
        <w:t xml:space="preserve">                        </w:t>
      </w:r>
      <w:proofErr w:type="spellStart"/>
      <w:r>
        <w:t>Westlager</w:t>
      </w:r>
      <w:proofErr w:type="spellEnd"/>
      <w:r>
        <w:t xml:space="preserve"> - 312</w:t>
      </w:r>
      <w:r>
        <w:br/>
        <w:t xml:space="preserve">                        </w:t>
      </w:r>
      <w:proofErr w:type="spellStart"/>
      <w:r>
        <w:t>Lazaret</w:t>
      </w:r>
      <w:proofErr w:type="spellEnd"/>
      <w:r>
        <w:t xml:space="preserve"> - 138</w:t>
      </w:r>
      <w:r>
        <w:br/>
      </w:r>
      <w:r>
        <w:br/>
        <w:t>In September 1943, about 4200 British POWs passed through this camp in transit from Italy to Germany.</w:t>
      </w:r>
      <w:r>
        <w:br/>
      </w:r>
      <w:r w:rsidR="008E4C64">
        <w:tab/>
      </w:r>
      <w:r w:rsidR="008E4C64">
        <w:tab/>
      </w:r>
      <w:r w:rsidR="008E4C64">
        <w:tab/>
      </w:r>
      <w:r w:rsidR="008E4C64">
        <w:tab/>
      </w:r>
      <w:r w:rsidR="008E4C64">
        <w:tab/>
      </w:r>
      <w:r w:rsidR="008E4C64">
        <w:tab/>
      </w:r>
    </w:p>
    <w:p w:rsidR="00005A81" w:rsidRPr="008E4C64" w:rsidRDefault="008E4C64">
      <w:r>
        <w:lastRenderedPageBreak/>
        <w:tab/>
      </w:r>
      <w:r>
        <w:tab/>
      </w:r>
      <w:r>
        <w:tab/>
      </w:r>
      <w:r>
        <w:tab/>
      </w:r>
      <w:r>
        <w:tab/>
      </w:r>
      <w:r>
        <w:tab/>
        <w:t xml:space="preserve">- 5 - </w:t>
      </w:r>
      <w:r w:rsidR="000F1E65">
        <w:br/>
      </w:r>
      <w:proofErr w:type="spellStart"/>
      <w:r w:rsidR="000F1E65">
        <w:t>Lazaret</w:t>
      </w:r>
      <w:proofErr w:type="spellEnd"/>
      <w:r w:rsidR="000F1E65">
        <w:br/>
        <w:t xml:space="preserve">Senior M.O: Capt W.W. </w:t>
      </w:r>
      <w:proofErr w:type="spellStart"/>
      <w:r w:rsidR="000F1E65">
        <w:t>Gunther</w:t>
      </w:r>
      <w:proofErr w:type="spellEnd"/>
      <w:r w:rsidR="000F1E65">
        <w:t>, AAMC</w:t>
      </w:r>
      <w:r w:rsidR="000F1E65">
        <w:br/>
        <w:t>MOC: Sgt W.T. Dear, 7356</w:t>
      </w:r>
      <w:r w:rsidR="000F1E65">
        <w:br/>
        <w:t xml:space="preserve">German Doctor: H. </w:t>
      </w:r>
      <w:proofErr w:type="spellStart"/>
      <w:r w:rsidR="000F1E65">
        <w:t>Fasan</w:t>
      </w:r>
      <w:proofErr w:type="spellEnd"/>
      <w:r w:rsidR="000F1E65">
        <w:br/>
        <w:t>138 patients plus medical staff</w:t>
      </w:r>
      <w:r w:rsidR="000F1E65">
        <w:br/>
      </w:r>
      <w:r w:rsidR="000F1E65">
        <w:br/>
        <w:t>June 1944</w:t>
      </w:r>
      <w:r w:rsidR="000F1E65">
        <w:br/>
        <w:t>Camp</w:t>
      </w:r>
      <w:r w:rsidR="000F1E65">
        <w:br/>
        <w:t xml:space="preserve">MOC: Sgt H. </w:t>
      </w:r>
      <w:proofErr w:type="spellStart"/>
      <w:r w:rsidR="000F1E65">
        <w:t>Kaplin</w:t>
      </w:r>
      <w:proofErr w:type="spellEnd"/>
      <w:r w:rsidR="000F1E65">
        <w:br/>
      </w:r>
      <w:r>
        <w:t>POW Strength: 185 (94 British)</w:t>
      </w:r>
      <w:r>
        <w:br/>
      </w:r>
      <w:r w:rsidR="000F1E65">
        <w:t xml:space="preserve">During the last few days the POW strength has decreased as 200 NCOs have been transferred to </w:t>
      </w:r>
      <w:proofErr w:type="spellStart"/>
      <w:r w:rsidR="000F1E65">
        <w:t>Stalag</w:t>
      </w:r>
      <w:proofErr w:type="spellEnd"/>
      <w:r w:rsidR="000F1E65">
        <w:t xml:space="preserve"> 18C. The camp has a small theatre and an orchestra.</w:t>
      </w:r>
      <w:r w:rsidR="000F1E65">
        <w:br/>
      </w:r>
      <w:r w:rsidR="000F1E65">
        <w:br/>
      </w:r>
      <w:proofErr w:type="spellStart"/>
      <w:r w:rsidR="000F1E65">
        <w:t>Lazaret</w:t>
      </w:r>
      <w:proofErr w:type="spellEnd"/>
      <w:r w:rsidR="000F1E65">
        <w:br/>
        <w:t xml:space="preserve">M.O: Capt O.V.S. </w:t>
      </w:r>
      <w:proofErr w:type="spellStart"/>
      <w:r w:rsidR="000F1E65">
        <w:t>Kok</w:t>
      </w:r>
      <w:proofErr w:type="spellEnd"/>
      <w:r w:rsidR="000F1E65">
        <w:t>, 9546 (South Africa)</w:t>
      </w:r>
      <w:r w:rsidR="000F1E65">
        <w:br/>
        <w:t>MOC: Sgt W.T. Dear</w:t>
      </w:r>
      <w:r w:rsidR="000F1E65">
        <w:br/>
        <w:t xml:space="preserve">German Doctor: H. </w:t>
      </w:r>
      <w:proofErr w:type="spellStart"/>
      <w:r w:rsidR="000F1E65">
        <w:t>Fasan</w:t>
      </w:r>
      <w:proofErr w:type="spellEnd"/>
      <w:r w:rsidR="000F1E65">
        <w:br/>
        <w:t>Medical Staff: 9 Doctors (2 British), 23 Medical Orderlies (11 Brit</w:t>
      </w:r>
      <w:r>
        <w:t>ish)</w:t>
      </w:r>
      <w:r>
        <w:br/>
        <w:t>323 patients (81 British)</w:t>
      </w:r>
      <w:r>
        <w:br/>
      </w:r>
      <w:r w:rsidR="000F1E65">
        <w:t xml:space="preserve">From October 1944, The Red Cross reports refer to </w:t>
      </w:r>
      <w:proofErr w:type="spellStart"/>
      <w:r w:rsidR="000F1E65">
        <w:t>Spittal</w:t>
      </w:r>
      <w:proofErr w:type="spellEnd"/>
      <w:r w:rsidR="000F1E65">
        <w:t xml:space="preserve"> Hospital rather than the </w:t>
      </w:r>
      <w:proofErr w:type="spellStart"/>
      <w:r w:rsidR="000F1E65">
        <w:t>Lazaret</w:t>
      </w:r>
      <w:proofErr w:type="spellEnd"/>
      <w:r w:rsidR="000F1E65">
        <w:t xml:space="preserve">. The description is of a building on the outskirts of </w:t>
      </w:r>
      <w:proofErr w:type="spellStart"/>
      <w:r w:rsidR="000F1E65">
        <w:t>Spittal</w:t>
      </w:r>
      <w:proofErr w:type="spellEnd"/>
      <w:r w:rsidR="000F1E65">
        <w:t xml:space="preserve"> rather than a camp.</w:t>
      </w:r>
      <w:r w:rsidR="000F1E65">
        <w:br/>
      </w:r>
      <w:r w:rsidR="000F1E65">
        <w:br/>
        <w:t>Octobe</w:t>
      </w:r>
      <w:r>
        <w:t>r 1944</w:t>
      </w:r>
      <w:r>
        <w:br/>
        <w:t>Camp</w:t>
      </w:r>
      <w:r>
        <w:br/>
        <w:t xml:space="preserve">MOC: Sgt H. </w:t>
      </w:r>
      <w:proofErr w:type="spellStart"/>
      <w:r>
        <w:t>Kaplin</w:t>
      </w:r>
      <w:proofErr w:type="spellEnd"/>
      <w:r>
        <w:br/>
      </w:r>
      <w:r w:rsidR="000F1E65">
        <w:t>Hospital</w:t>
      </w:r>
      <w:r w:rsidR="000F1E65">
        <w:br/>
        <w:t xml:space="preserve">M.O.s: Capt O.V.S. </w:t>
      </w:r>
      <w:proofErr w:type="spellStart"/>
      <w:r w:rsidR="000F1E65">
        <w:t>Kok</w:t>
      </w:r>
      <w:proofErr w:type="spellEnd"/>
      <w:r w:rsidR="000F1E65">
        <w:t xml:space="preserve">, Capt E. </w:t>
      </w:r>
      <w:proofErr w:type="spellStart"/>
      <w:r w:rsidR="000F1E65">
        <w:t>Lewings</w:t>
      </w:r>
      <w:proofErr w:type="spellEnd"/>
      <w:r w:rsidR="000F1E65">
        <w:t>, 31588 (Australia)</w:t>
      </w:r>
      <w:r w:rsidR="000F1E65">
        <w:br/>
        <w:t>MOC: Sgt W.T. Dear</w:t>
      </w:r>
      <w:r w:rsidR="000F1E65">
        <w:br/>
        <w:t>Medical Staff: 28 (17 British)</w:t>
      </w:r>
      <w:r w:rsidR="000F1E65">
        <w:br/>
        <w:t>234 patients (60 British)</w:t>
      </w:r>
      <w:r w:rsidR="000F1E65">
        <w:br/>
        <w:t>Unfit for service: 100 (28 British)</w:t>
      </w:r>
      <w:r w:rsidR="000F1E65">
        <w:br/>
        <w:t xml:space="preserve">The hospital is in the suburbs of </w:t>
      </w:r>
      <w:proofErr w:type="spellStart"/>
      <w:r w:rsidR="000F1E65">
        <w:t>Spittal</w:t>
      </w:r>
      <w:proofErr w:type="spellEnd"/>
      <w:r w:rsidR="000F1E65">
        <w:t xml:space="preserve"> near to a railway.</w:t>
      </w:r>
      <w:r w:rsidR="000F1E65">
        <w:br/>
      </w:r>
      <w:r w:rsidR="000F1E65">
        <w:br/>
      </w:r>
      <w:r w:rsidR="000F1E65">
        <w:br/>
        <w:t>February 1945</w:t>
      </w:r>
      <w:r w:rsidR="000F1E65">
        <w:br/>
        <w:t>Hospital</w:t>
      </w:r>
      <w:r w:rsidR="000F1E65">
        <w:br/>
        <w:t xml:space="preserve">M.O.s: Capt O.V.S. </w:t>
      </w:r>
      <w:proofErr w:type="spellStart"/>
      <w:r w:rsidR="000F1E65">
        <w:t>Kok</w:t>
      </w:r>
      <w:proofErr w:type="spellEnd"/>
      <w:r w:rsidR="000F1E65">
        <w:t xml:space="preserve">, Capt E. </w:t>
      </w:r>
      <w:proofErr w:type="spellStart"/>
      <w:r w:rsidR="000F1E65">
        <w:t>Lewings</w:t>
      </w:r>
      <w:proofErr w:type="spellEnd"/>
      <w:r w:rsidR="000F1E65">
        <w:t>, 31588 (Australia)</w:t>
      </w:r>
      <w:r w:rsidR="000F1E65">
        <w:br/>
        <w:t>MOC: Sgt W.T. Dear</w:t>
      </w:r>
      <w:r w:rsidR="000F1E65">
        <w:br/>
        <w:t>253 patie</w:t>
      </w:r>
      <w:r>
        <w:t>nts (102 British, 29 American)</w:t>
      </w:r>
      <w:r>
        <w:br/>
      </w:r>
      <w:r w:rsidR="000F1E65">
        <w:t>A lot of British and American recently wounded in Italy are being treated. About 20 American and British wounded have arrived from the Western front.</w:t>
      </w:r>
    </w:p>
    <w:sectPr w:rsidR="00005A81" w:rsidRPr="008E4C64" w:rsidSect="000F1E65">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20"/>
  <w:characterSpacingControl w:val="doNotCompress"/>
  <w:compat/>
  <w:rsids>
    <w:rsidRoot w:val="000F1E65"/>
    <w:rsid w:val="00005A81"/>
    <w:rsid w:val="000F1E65"/>
    <w:rsid w:val="00607134"/>
    <w:rsid w:val="008E4C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1E65"/>
    <w:rPr>
      <w:b/>
      <w:bCs/>
    </w:rPr>
  </w:style>
  <w:style w:type="paragraph" w:styleId="BalloonText">
    <w:name w:val="Balloon Text"/>
    <w:basedOn w:val="Normal"/>
    <w:link w:val="BalloonTextChar"/>
    <w:uiPriority w:val="99"/>
    <w:semiHidden/>
    <w:unhideWhenUsed/>
    <w:rsid w:val="008E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1163</Words>
  <Characters>6630</Characters>
  <Application>Microsoft Office Word</Application>
  <DocSecurity>0</DocSecurity>
  <Lines>55</Lines>
  <Paragraphs>15</Paragraphs>
  <ScaleCrop>false</ScaleCrop>
  <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2015-11-11T16:28:00Z</dcterms:created>
  <dcterms:modified xsi:type="dcterms:W3CDTF">2015-11-11T16:41:00Z</dcterms:modified>
</cp:coreProperties>
</file>